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7B60D" w14:textId="248B5072" w:rsidR="00F83ABC" w:rsidRPr="00F83ABC" w:rsidRDefault="000D13F6" w:rsidP="000D1A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Segoe UI"/>
          <w:b/>
          <w:bCs/>
          <w:color w:val="595959"/>
          <w:sz w:val="24"/>
          <w:szCs w:val="24"/>
        </w:rPr>
        <w:t xml:space="preserve">Here are </w:t>
      </w:r>
      <w:r w:rsidR="00A75004">
        <w:rPr>
          <w:rFonts w:ascii="Calibri" w:eastAsia="Times New Roman" w:hAnsi="Calibri" w:cs="Segoe UI"/>
          <w:b/>
          <w:bCs/>
          <w:color w:val="595959"/>
          <w:sz w:val="24"/>
          <w:szCs w:val="24"/>
        </w:rPr>
        <w:t xml:space="preserve">the </w:t>
      </w:r>
      <w:bookmarkStart w:id="0" w:name="_GoBack"/>
      <w:bookmarkEnd w:id="0"/>
      <w:r>
        <w:rPr>
          <w:rFonts w:ascii="Calibri" w:eastAsia="Times New Roman" w:hAnsi="Calibri" w:cs="Segoe UI"/>
          <w:b/>
          <w:bCs/>
          <w:color w:val="595959"/>
          <w:sz w:val="24"/>
          <w:szCs w:val="24"/>
        </w:rPr>
        <w:t>steps to placing an order</w:t>
      </w:r>
    </w:p>
    <w:p w14:paraId="0BA86B60" w14:textId="34D60510" w:rsidR="000D1A18" w:rsidRDefault="000D1A18" w:rsidP="00F83ABC">
      <w:pPr>
        <w:spacing w:after="0" w:line="240" w:lineRule="auto"/>
        <w:textAlignment w:val="baseline"/>
        <w:rPr>
          <w:rFonts w:ascii="Calibri" w:eastAsia="Times New Roman" w:hAnsi="Calibri" w:cs="Segoe UI"/>
          <w:color w:val="595959"/>
        </w:rPr>
      </w:pP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4675"/>
      </w:tblGrid>
      <w:tr w:rsidR="00A75004" w14:paraId="1E70F78F" w14:textId="77777777" w:rsidTr="00A75004">
        <w:tc>
          <w:tcPr>
            <w:tcW w:w="4320" w:type="dxa"/>
          </w:tcPr>
          <w:p w14:paraId="3EC0539A" w14:textId="77777777" w:rsidR="00A75004" w:rsidRDefault="00A75004" w:rsidP="00F83ABC">
            <w:pPr>
              <w:textAlignment w:val="baseline"/>
              <w:rPr>
                <w:rFonts w:ascii="Calibri" w:eastAsia="Times New Roman" w:hAnsi="Calibri" w:cs="Segoe UI"/>
                <w:color w:val="595959"/>
              </w:rPr>
            </w:pPr>
            <w:r w:rsidRPr="002E3B21">
              <w:rPr>
                <w:rFonts w:ascii="Calibri" w:eastAsia="Times New Roman" w:hAnsi="Calibri" w:cs="Segoe UI"/>
                <w:color w:val="595959"/>
                <w:u w:val="single"/>
              </w:rPr>
              <w:t>YOU</w:t>
            </w:r>
            <w:r>
              <w:rPr>
                <w:rFonts w:ascii="Calibri" w:eastAsia="Times New Roman" w:hAnsi="Calibri" w:cs="Segoe UI"/>
                <w:color w:val="595959"/>
              </w:rPr>
              <w:t xml:space="preserve"> provide</w:t>
            </w:r>
          </w:p>
          <w:p w14:paraId="37D51262" w14:textId="24327507" w:rsidR="00A75004" w:rsidRDefault="00A75004" w:rsidP="00F83ABC">
            <w:pPr>
              <w:textAlignment w:val="baseline"/>
              <w:rPr>
                <w:rFonts w:ascii="Calibri" w:eastAsia="Times New Roman" w:hAnsi="Calibri" w:cs="Segoe UI"/>
                <w:color w:val="595959"/>
              </w:rPr>
            </w:pPr>
          </w:p>
        </w:tc>
        <w:tc>
          <w:tcPr>
            <w:tcW w:w="4675" w:type="dxa"/>
          </w:tcPr>
          <w:p w14:paraId="042F1CD0" w14:textId="3D84E5AA" w:rsidR="00A75004" w:rsidRDefault="00A75004" w:rsidP="00F83ABC">
            <w:pPr>
              <w:textAlignment w:val="baseline"/>
              <w:rPr>
                <w:rFonts w:ascii="Calibri" w:eastAsia="Times New Roman" w:hAnsi="Calibri" w:cs="Segoe UI"/>
                <w:color w:val="595959"/>
              </w:rPr>
            </w:pPr>
            <w:r w:rsidRPr="002E3B21">
              <w:rPr>
                <w:rFonts w:ascii="Calibri" w:eastAsia="Times New Roman" w:hAnsi="Calibri" w:cs="Segoe UI"/>
                <w:color w:val="595959"/>
                <w:u w:val="single"/>
              </w:rPr>
              <w:t>WE</w:t>
            </w:r>
            <w:r>
              <w:rPr>
                <w:rFonts w:ascii="Calibri" w:eastAsia="Times New Roman" w:hAnsi="Calibri" w:cs="Segoe UI"/>
                <w:color w:val="595959"/>
              </w:rPr>
              <w:t xml:space="preserve"> will</w:t>
            </w:r>
          </w:p>
        </w:tc>
      </w:tr>
      <w:tr w:rsidR="00A75004" w14:paraId="76BECE26" w14:textId="77777777" w:rsidTr="00A75004">
        <w:tc>
          <w:tcPr>
            <w:tcW w:w="4320" w:type="dxa"/>
          </w:tcPr>
          <w:p w14:paraId="256A2B9E" w14:textId="77777777" w:rsidR="00A75004" w:rsidRPr="002E3B21" w:rsidRDefault="00A75004" w:rsidP="00A75004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Segoe UI"/>
                <w:color w:val="595959"/>
              </w:rPr>
            </w:pPr>
            <w:r w:rsidRPr="002E3B21">
              <w:rPr>
                <w:rFonts w:ascii="Calibri" w:eastAsia="Times New Roman" w:hAnsi="Calibri" w:cs="Segoe UI"/>
                <w:color w:val="595959"/>
              </w:rPr>
              <w:t>Name</w:t>
            </w:r>
          </w:p>
          <w:p w14:paraId="75181095" w14:textId="77777777" w:rsidR="00A75004" w:rsidRPr="002E3B21" w:rsidRDefault="00A75004" w:rsidP="00A75004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Segoe UI"/>
                <w:color w:val="595959"/>
              </w:rPr>
            </w:pPr>
            <w:proofErr w:type="spellStart"/>
            <w:r w:rsidRPr="002E3B21">
              <w:rPr>
                <w:rFonts w:ascii="Calibri" w:eastAsia="Times New Roman" w:hAnsi="Calibri" w:cs="Segoe UI"/>
                <w:color w:val="595959"/>
              </w:rPr>
              <w:t>Organisation</w:t>
            </w:r>
            <w:proofErr w:type="spellEnd"/>
          </w:p>
          <w:p w14:paraId="37410935" w14:textId="77777777" w:rsidR="00A75004" w:rsidRPr="002E3B21" w:rsidRDefault="00A75004" w:rsidP="00A75004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Segoe UI"/>
                <w:color w:val="595959"/>
              </w:rPr>
            </w:pPr>
            <w:r w:rsidRPr="002E3B21">
              <w:rPr>
                <w:rFonts w:ascii="Calibri" w:eastAsia="Times New Roman" w:hAnsi="Calibri" w:cs="Segoe UI"/>
                <w:color w:val="595959"/>
              </w:rPr>
              <w:t>Contact details</w:t>
            </w:r>
          </w:p>
          <w:p w14:paraId="6ED5F1ED" w14:textId="50FF5943" w:rsidR="00A75004" w:rsidRPr="00A75004" w:rsidRDefault="00A75004" w:rsidP="00F83ABC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Segoe UI"/>
                <w:color w:val="595959"/>
              </w:rPr>
            </w:pPr>
            <w:r>
              <w:rPr>
                <w:rFonts w:ascii="Calibri" w:eastAsia="Times New Roman" w:hAnsi="Calibri" w:cs="Segoe UI"/>
                <w:color w:val="595959"/>
              </w:rPr>
              <w:t>Message</w:t>
            </w:r>
          </w:p>
        </w:tc>
        <w:tc>
          <w:tcPr>
            <w:tcW w:w="4675" w:type="dxa"/>
          </w:tcPr>
          <w:p w14:paraId="30F0CE79" w14:textId="77777777" w:rsidR="00A75004" w:rsidRPr="002E3B21" w:rsidRDefault="00A75004" w:rsidP="00A75004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3B21">
              <w:rPr>
                <w:rFonts w:ascii="Calibri" w:eastAsia="Times New Roman" w:hAnsi="Calibri" w:cs="Segoe UI"/>
                <w:color w:val="595959"/>
              </w:rPr>
              <w:t xml:space="preserve">acknowledge receipt of your </w:t>
            </w:r>
            <w:r>
              <w:rPr>
                <w:rFonts w:ascii="Calibri" w:eastAsia="Times New Roman" w:hAnsi="Calibri" w:cs="Segoe UI"/>
                <w:color w:val="595959"/>
              </w:rPr>
              <w:t>message</w:t>
            </w:r>
          </w:p>
          <w:p w14:paraId="212DCB0E" w14:textId="77777777" w:rsidR="00A75004" w:rsidRPr="002E3B21" w:rsidRDefault="00A75004" w:rsidP="00A75004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3B21">
              <w:rPr>
                <w:rFonts w:ascii="Calibri" w:eastAsia="Times New Roman" w:hAnsi="Calibri" w:cs="Segoe UI"/>
                <w:color w:val="595959"/>
              </w:rPr>
              <w:t xml:space="preserve">contact you </w:t>
            </w:r>
            <w:r>
              <w:rPr>
                <w:rFonts w:ascii="Calibri" w:eastAsia="Times New Roman" w:hAnsi="Calibri" w:cs="Segoe UI"/>
                <w:color w:val="595959"/>
              </w:rPr>
              <w:t>to discuss details, provide clarification</w:t>
            </w:r>
          </w:p>
          <w:p w14:paraId="20AF0E28" w14:textId="6EDAB3A1" w:rsidR="00A75004" w:rsidRPr="00A75004" w:rsidRDefault="00A75004" w:rsidP="00F83ABC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Segoe UI"/>
                <w:color w:val="595959"/>
              </w:rPr>
              <w:t>email to confirm any agreements / instructions / next steps</w:t>
            </w:r>
          </w:p>
        </w:tc>
      </w:tr>
    </w:tbl>
    <w:p w14:paraId="0CA9DD1D" w14:textId="77777777" w:rsidR="00A75004" w:rsidRDefault="00A75004" w:rsidP="00F83ABC">
      <w:pPr>
        <w:spacing w:after="0" w:line="240" w:lineRule="auto"/>
        <w:textAlignment w:val="baseline"/>
        <w:rPr>
          <w:rFonts w:ascii="Calibri" w:eastAsia="Times New Roman" w:hAnsi="Calibri" w:cs="Segoe UI"/>
          <w:color w:val="595959"/>
        </w:rPr>
      </w:pPr>
    </w:p>
    <w:tbl>
      <w:tblPr>
        <w:tblW w:w="8984" w:type="dxa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2422"/>
        <w:gridCol w:w="5955"/>
      </w:tblGrid>
      <w:tr w:rsidR="000D1A18" w:rsidRPr="00F83ABC" w14:paraId="62B0EFC8" w14:textId="77777777" w:rsidTr="00A7500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75A866" w14:textId="4E7EF29F" w:rsidR="00F83ABC" w:rsidRPr="00F83ABC" w:rsidRDefault="00C661F3" w:rsidP="00F83A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595959"/>
                <w:sz w:val="28"/>
                <w:szCs w:val="28"/>
              </w:rPr>
              <w:t>Step</w:t>
            </w:r>
            <w:r w:rsidR="00F83ABC" w:rsidRPr="00F83ABC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  <w:tc>
          <w:tcPr>
            <w:tcW w:w="83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A371B" w14:textId="3387E72E" w:rsidR="00F83ABC" w:rsidRPr="00F83ABC" w:rsidRDefault="00F83ABC" w:rsidP="00F83A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BC">
              <w:rPr>
                <w:rFonts w:ascii="Calibri" w:eastAsia="Times New Roman" w:hAnsi="Calibri" w:cs="Times New Roman"/>
                <w:b/>
                <w:bCs/>
                <w:color w:val="595959"/>
                <w:sz w:val="28"/>
                <w:szCs w:val="28"/>
              </w:rPr>
              <w:t>Guidelines</w:t>
            </w:r>
          </w:p>
        </w:tc>
      </w:tr>
      <w:tr w:rsidR="000D1A18" w:rsidRPr="00F83ABC" w14:paraId="4E7CE2D3" w14:textId="77777777" w:rsidTr="00A75004"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A252B" w14:textId="43BD23F0" w:rsidR="00F83ABC" w:rsidRPr="00F83ABC" w:rsidRDefault="00E85A09" w:rsidP="00E85A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9796B9" w14:textId="77777777" w:rsidR="00E85A09" w:rsidRPr="00F83ABC" w:rsidRDefault="00E85A09" w:rsidP="00E85A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595959"/>
                <w:sz w:val="24"/>
                <w:szCs w:val="24"/>
              </w:rPr>
              <w:t>Choose report type</w:t>
            </w:r>
          </w:p>
          <w:p w14:paraId="10F946DA" w14:textId="002A9873" w:rsidR="00F83ABC" w:rsidRPr="00F83ABC" w:rsidRDefault="00F83ABC" w:rsidP="00F83A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FD6B6" w14:textId="6497916D" w:rsidR="00F83ABC" w:rsidRPr="00F83ABC" w:rsidRDefault="00F83ABC" w:rsidP="00F83A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BC">
              <w:rPr>
                <w:noProof/>
              </w:rPr>
              <w:drawing>
                <wp:inline distT="0" distB="0" distL="0" distR="0" wp14:anchorId="41985767" wp14:editId="69C988D0">
                  <wp:extent cx="3743325" cy="3342254"/>
                  <wp:effectExtent l="0" t="0" r="0" b="0"/>
                  <wp:docPr id="8" name="Picture 8" descr="C:\Users\jds\AppData\Local\Microsoft\Windows\INetCache\Content.MSO\19AB02D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ds\AppData\Local\Microsoft\Windows\INetCache\Content.MSO\19AB02DE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434" b="2042"/>
                          <a:stretch/>
                        </pic:blipFill>
                        <pic:spPr bwMode="auto">
                          <a:xfrm>
                            <a:off x="0" y="0"/>
                            <a:ext cx="3759761" cy="3356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A18" w:rsidRPr="00F83ABC" w14:paraId="16E98F37" w14:textId="77777777" w:rsidTr="00A75004"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16A945" w14:textId="1C5D49DC" w:rsidR="00F83ABC" w:rsidRPr="00F83ABC" w:rsidRDefault="00E85A09" w:rsidP="00E85A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1FE8F" w14:textId="77777777" w:rsidR="00E85A09" w:rsidRDefault="00E85A09" w:rsidP="00E85A09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595959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595959"/>
                <w:sz w:val="24"/>
                <w:szCs w:val="24"/>
              </w:rPr>
              <w:t>IF…R</w:t>
            </w:r>
            <w:r w:rsidRPr="00F83ABC">
              <w:rPr>
                <w:rFonts w:ascii="Calibri" w:eastAsia="Times New Roman" w:hAnsi="Calibri" w:cs="Times New Roman"/>
                <w:b/>
                <w:bCs/>
                <w:color w:val="595959"/>
                <w:sz w:val="24"/>
                <w:szCs w:val="24"/>
              </w:rPr>
              <w:t>oute</w:t>
            </w:r>
          </w:p>
          <w:p w14:paraId="7A9F7E6D" w14:textId="77777777" w:rsidR="00E85A09" w:rsidRDefault="00E85A09" w:rsidP="00E85A09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595959"/>
              </w:rPr>
            </w:pPr>
          </w:p>
          <w:p w14:paraId="5189C5B4" w14:textId="0D034B75" w:rsidR="00F83ABC" w:rsidRPr="00F83ABC" w:rsidRDefault="00E85A09" w:rsidP="00F83ABC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color w:val="595959"/>
              </w:rPr>
              <w:t>…provide</w:t>
            </w:r>
            <w:r w:rsidRPr="00F83ABC">
              <w:rPr>
                <w:rFonts w:ascii="Calibri" w:eastAsia="Times New Roman" w:hAnsi="Calibri" w:cs="Times New Roman"/>
                <w:color w:val="595959"/>
              </w:rPr>
              <w:t xml:space="preserve"> the start and end points</w:t>
            </w:r>
            <w:r>
              <w:rPr>
                <w:rFonts w:ascii="Calibri" w:eastAsia="Times New Roman" w:hAnsi="Calibri" w:cs="Times New Roman"/>
                <w:color w:val="595959"/>
              </w:rPr>
              <w:t xml:space="preserve"> AND the roads to be followed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73BB64" w14:textId="6899FDAE" w:rsidR="00F83ABC" w:rsidRDefault="00F83ABC" w:rsidP="00F83ABC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30"/>
                <w:szCs w:val="30"/>
              </w:rPr>
            </w:pPr>
          </w:p>
          <w:p w14:paraId="2D7259BE" w14:textId="25B2EEB9" w:rsidR="00C661F3" w:rsidRPr="00F83ABC" w:rsidRDefault="00C661F3" w:rsidP="000D1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BC">
              <w:rPr>
                <w:noProof/>
              </w:rPr>
              <w:drawing>
                <wp:inline distT="0" distB="0" distL="0" distR="0" wp14:anchorId="63193F88" wp14:editId="2257591C">
                  <wp:extent cx="3771900" cy="628650"/>
                  <wp:effectExtent l="0" t="0" r="0" b="0"/>
                  <wp:docPr id="7" name="Picture 7" descr="C:\Users\jds\AppData\Local\Microsoft\Windows\INetCache\Content.MSO\F996129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ds\AppData\Local\Microsoft\Windows\INetCache\Content.MSO\F996129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A18" w:rsidRPr="00F83ABC" w14:paraId="652E0A16" w14:textId="77777777" w:rsidTr="00A75004"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C6C5E" w14:textId="70161DFB" w:rsidR="00F83ABC" w:rsidRPr="00F83ABC" w:rsidRDefault="00E85A09" w:rsidP="00F83A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0EEA6" w14:textId="77777777" w:rsidR="00E85A09" w:rsidRPr="00F83ABC" w:rsidRDefault="00E85A09" w:rsidP="00E85A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595959"/>
                <w:sz w:val="24"/>
                <w:szCs w:val="24"/>
              </w:rPr>
              <w:t>IF…</w:t>
            </w:r>
            <w:r w:rsidRPr="00F83ABC">
              <w:rPr>
                <w:rFonts w:ascii="Calibri" w:eastAsia="Times New Roman" w:hAnsi="Calibri" w:cs="Times New Roman"/>
                <w:b/>
                <w:bCs/>
                <w:color w:val="595959"/>
                <w:sz w:val="24"/>
                <w:szCs w:val="24"/>
              </w:rPr>
              <w:t>Area</w:t>
            </w:r>
          </w:p>
          <w:p w14:paraId="276D4F75" w14:textId="77777777" w:rsidR="00E85A09" w:rsidRDefault="00E85A09" w:rsidP="00E85A09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595959"/>
              </w:rPr>
            </w:pPr>
          </w:p>
          <w:p w14:paraId="750B7CB9" w14:textId="6B3C8D3D" w:rsidR="00E85A09" w:rsidRPr="00F83ABC" w:rsidRDefault="00E85A09" w:rsidP="00E85A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595959"/>
              </w:rPr>
              <w:t>…</w:t>
            </w:r>
            <w:r>
              <w:rPr>
                <w:rFonts w:ascii="Calibri" w:eastAsia="Times New Roman" w:hAnsi="Calibri" w:cs="Times New Roman"/>
                <w:color w:val="595959"/>
              </w:rPr>
              <w:t>describe the polygon AND select the ONRC road classes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BCAC62" w14:textId="46A38888" w:rsidR="00F83ABC" w:rsidRPr="00F83ABC" w:rsidRDefault="00F83ABC" w:rsidP="00F83A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BC">
              <w:rPr>
                <w:rFonts w:ascii="Calibri" w:eastAsia="Times New Roman" w:hAnsi="Calibri" w:cs="Times New Roman"/>
                <w:sz w:val="30"/>
                <w:szCs w:val="30"/>
              </w:rPr>
              <w:t> </w:t>
            </w:r>
            <w:r w:rsidR="00C661F3" w:rsidRPr="00F83ABC">
              <w:rPr>
                <w:noProof/>
              </w:rPr>
              <w:drawing>
                <wp:inline distT="0" distB="0" distL="0" distR="0" wp14:anchorId="0AB9AF16" wp14:editId="5A2E0BCF">
                  <wp:extent cx="3657600" cy="4620126"/>
                  <wp:effectExtent l="0" t="0" r="0" b="9525"/>
                  <wp:docPr id="6" name="Picture 6" descr="C:\Users\jds\AppData\Local\Microsoft\Windows\INetCache\Content.MSO\C8FBBF0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ds\AppData\Local\Microsoft\Windows\INetCache\Content.MSO\C8FBBF0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089" cy="4632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A18" w:rsidRPr="00F83ABC" w14:paraId="5E5C2FF4" w14:textId="77777777" w:rsidTr="00A75004"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20B61" w14:textId="665648B8" w:rsidR="00F83ABC" w:rsidRPr="00F83ABC" w:rsidRDefault="00E85A09" w:rsidP="00E85A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694A5A" w14:textId="77777777" w:rsidR="00E85A09" w:rsidRPr="00F83ABC" w:rsidRDefault="00E85A09" w:rsidP="00E85A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BC">
              <w:rPr>
                <w:rFonts w:ascii="Calibri" w:eastAsia="Times New Roman" w:hAnsi="Calibri" w:cs="Times New Roman"/>
                <w:b/>
                <w:bCs/>
                <w:color w:val="595959"/>
                <w:sz w:val="24"/>
                <w:szCs w:val="24"/>
              </w:rPr>
              <w:t>Dates</w:t>
            </w:r>
          </w:p>
          <w:p w14:paraId="6CE88255" w14:textId="77777777" w:rsidR="00E85A09" w:rsidRDefault="00E85A09" w:rsidP="00F83ABC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595959"/>
              </w:rPr>
            </w:pPr>
          </w:p>
          <w:p w14:paraId="0DDB510D" w14:textId="0E6FB228" w:rsidR="00C661F3" w:rsidRDefault="00C661F3" w:rsidP="00F83ABC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595959"/>
              </w:rPr>
            </w:pPr>
            <w:r>
              <w:rPr>
                <w:rFonts w:ascii="Calibri" w:eastAsia="Times New Roman" w:hAnsi="Calibri" w:cs="Times New Roman"/>
                <w:color w:val="595959"/>
              </w:rPr>
              <w:t xml:space="preserve">…can be one date or a range of dates.  </w:t>
            </w:r>
          </w:p>
          <w:p w14:paraId="58AE0A51" w14:textId="77777777" w:rsidR="00C661F3" w:rsidRDefault="00C661F3" w:rsidP="00F83ABC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595959"/>
              </w:rPr>
            </w:pPr>
          </w:p>
          <w:p w14:paraId="3A4C62C6" w14:textId="660CD4F2" w:rsidR="00C661F3" w:rsidRDefault="00C661F3" w:rsidP="00F83ABC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595959"/>
              </w:rPr>
            </w:pPr>
            <w:r w:rsidRPr="00761683">
              <w:rPr>
                <w:rFonts w:ascii="Calibri" w:eastAsia="Times New Roman" w:hAnsi="Calibri" w:cs="Times New Roman"/>
                <w:color w:val="595959"/>
                <w:u w:val="single"/>
              </w:rPr>
              <w:t>EG</w:t>
            </w:r>
            <w:r>
              <w:rPr>
                <w:rFonts w:ascii="Calibri" w:eastAsia="Times New Roman" w:hAnsi="Calibri" w:cs="Times New Roman"/>
                <w:color w:val="595959"/>
              </w:rPr>
              <w:t xml:space="preserve"> “</w:t>
            </w:r>
            <w:r w:rsidR="00EC0682">
              <w:rPr>
                <w:rFonts w:ascii="Calibri" w:eastAsia="Times New Roman" w:hAnsi="Calibri" w:cs="Times New Roman"/>
                <w:color w:val="595959"/>
              </w:rPr>
              <w:t>1 May to 3 May in</w:t>
            </w:r>
            <w:r>
              <w:rPr>
                <w:rFonts w:ascii="Calibri" w:eastAsia="Times New Roman" w:hAnsi="Calibri" w:cs="Times New Roman"/>
                <w:color w:val="595959"/>
              </w:rPr>
              <w:t xml:space="preserve"> 201</w:t>
            </w:r>
            <w:r w:rsidR="00EC0682">
              <w:rPr>
                <w:rFonts w:ascii="Calibri" w:eastAsia="Times New Roman" w:hAnsi="Calibri" w:cs="Times New Roman"/>
                <w:color w:val="595959"/>
              </w:rPr>
              <w:t>9”</w:t>
            </w:r>
          </w:p>
          <w:p w14:paraId="11D8B84D" w14:textId="77777777" w:rsidR="00C661F3" w:rsidRDefault="00C661F3" w:rsidP="00F83ABC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595959"/>
              </w:rPr>
            </w:pPr>
          </w:p>
          <w:p w14:paraId="48351326" w14:textId="1CE915AE" w:rsidR="00761683" w:rsidRDefault="00761683" w:rsidP="00761683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595959"/>
              </w:rPr>
            </w:pPr>
            <w:r w:rsidRPr="00761683">
              <w:rPr>
                <w:rFonts w:ascii="Calibri" w:eastAsia="Times New Roman" w:hAnsi="Calibri" w:cs="Times New Roman"/>
                <w:color w:val="595959"/>
                <w:u w:val="single"/>
              </w:rPr>
              <w:t>Note</w:t>
            </w:r>
            <w:r>
              <w:rPr>
                <w:rFonts w:ascii="Calibri" w:eastAsia="Times New Roman" w:hAnsi="Calibri" w:cs="Times New Roman"/>
                <w:color w:val="595959"/>
              </w:rPr>
              <w:t xml:space="preserve"> </w:t>
            </w:r>
            <w:r w:rsidR="00EC0682">
              <w:rPr>
                <w:rFonts w:ascii="Calibri" w:eastAsia="Times New Roman" w:hAnsi="Calibri" w:cs="Times New Roman"/>
                <w:color w:val="595959"/>
              </w:rPr>
              <w:t xml:space="preserve">there will be 1 answer </w:t>
            </w:r>
            <w:r>
              <w:rPr>
                <w:rFonts w:ascii="Calibri" w:eastAsia="Times New Roman" w:hAnsi="Calibri" w:cs="Times New Roman"/>
                <w:color w:val="595959"/>
              </w:rPr>
              <w:t xml:space="preserve">for </w:t>
            </w:r>
            <w:r w:rsidR="00EC0682">
              <w:rPr>
                <w:rFonts w:ascii="Calibri" w:eastAsia="Times New Roman" w:hAnsi="Calibri" w:cs="Times New Roman"/>
                <w:color w:val="595959"/>
              </w:rPr>
              <w:t xml:space="preserve">each time in </w:t>
            </w:r>
            <w:r w:rsidR="00EC0682">
              <w:rPr>
                <w:rFonts w:ascii="Calibri" w:eastAsia="Times New Roman" w:hAnsi="Calibri" w:cs="Times New Roman"/>
                <w:color w:val="595959"/>
              </w:rPr>
              <w:t>“1 May to 3 May in 2019”</w:t>
            </w:r>
          </w:p>
          <w:p w14:paraId="405668AE" w14:textId="77777777" w:rsidR="00761683" w:rsidRDefault="00761683" w:rsidP="00F83ABC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595959"/>
                <w:u w:val="single"/>
              </w:rPr>
            </w:pPr>
          </w:p>
          <w:p w14:paraId="5925757D" w14:textId="372C7A23" w:rsidR="00C661F3" w:rsidRDefault="00C661F3" w:rsidP="00F83ABC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595959"/>
              </w:rPr>
            </w:pPr>
            <w:r w:rsidRPr="00761683">
              <w:rPr>
                <w:rFonts w:ascii="Calibri" w:eastAsia="Times New Roman" w:hAnsi="Calibri" w:cs="Times New Roman"/>
                <w:color w:val="595959"/>
                <w:u w:val="single"/>
              </w:rPr>
              <w:t>Note</w:t>
            </w:r>
            <w:r>
              <w:rPr>
                <w:rFonts w:ascii="Calibri" w:eastAsia="Times New Roman" w:hAnsi="Calibri" w:cs="Times New Roman"/>
                <w:color w:val="595959"/>
              </w:rPr>
              <w:t xml:space="preserve"> we may have data from up to 10 years ago.</w:t>
            </w:r>
          </w:p>
          <w:p w14:paraId="2078E9DC" w14:textId="17EFF5FC" w:rsidR="00F83ABC" w:rsidRPr="00F83ABC" w:rsidRDefault="00F83ABC" w:rsidP="00F83A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05FE8" w14:textId="78BF7926" w:rsidR="00F83ABC" w:rsidRPr="00F83ABC" w:rsidRDefault="00F83ABC" w:rsidP="00F83A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BC">
              <w:rPr>
                <w:noProof/>
              </w:rPr>
              <w:drawing>
                <wp:inline distT="0" distB="0" distL="0" distR="0" wp14:anchorId="5C83E512" wp14:editId="494DA1A9">
                  <wp:extent cx="3667125" cy="1333500"/>
                  <wp:effectExtent l="0" t="0" r="9525" b="0"/>
                  <wp:docPr id="5" name="Picture 5" descr="C:\Users\jds\AppData\Local\Microsoft\Windows\INetCache\Content.MSO\D7221BA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ds\AppData\Local\Microsoft\Windows\INetCache\Content.MSO\D7221BA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4462" cy="1336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A18" w:rsidRPr="00F83ABC" w14:paraId="65473683" w14:textId="77777777" w:rsidTr="00A75004"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D215A" w14:textId="4DBD155A" w:rsidR="00F83ABC" w:rsidRPr="00F83ABC" w:rsidRDefault="000D1A18" w:rsidP="00F83A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84896C" w14:textId="77777777" w:rsidR="00C661F3" w:rsidRPr="00F83ABC" w:rsidRDefault="00C661F3" w:rsidP="00C661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BC">
              <w:rPr>
                <w:rFonts w:ascii="Calibri" w:eastAsia="Times New Roman" w:hAnsi="Calibri" w:cs="Times New Roman"/>
                <w:b/>
                <w:bCs/>
                <w:color w:val="595959"/>
                <w:sz w:val="24"/>
                <w:szCs w:val="24"/>
              </w:rPr>
              <w:t>Times</w:t>
            </w:r>
          </w:p>
          <w:p w14:paraId="7F34172F" w14:textId="77777777" w:rsidR="00C661F3" w:rsidRDefault="00C661F3" w:rsidP="00F83ABC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595959"/>
              </w:rPr>
            </w:pPr>
          </w:p>
          <w:p w14:paraId="27171C4C" w14:textId="54AE0D36" w:rsidR="00761683" w:rsidRDefault="00C661F3" w:rsidP="00F83ABC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595959"/>
              </w:rPr>
            </w:pPr>
            <w:r>
              <w:rPr>
                <w:rFonts w:ascii="Calibri" w:eastAsia="Times New Roman" w:hAnsi="Calibri" w:cs="Times New Roman"/>
                <w:color w:val="595959"/>
              </w:rPr>
              <w:t>…choose</w:t>
            </w:r>
            <w:r w:rsidR="00761683">
              <w:rPr>
                <w:rFonts w:ascii="Calibri" w:eastAsia="Times New Roman" w:hAnsi="Calibri" w:cs="Times New Roman"/>
                <w:color w:val="595959"/>
              </w:rPr>
              <w:t xml:space="preserve"> up to </w:t>
            </w:r>
            <w:proofErr w:type="gramStart"/>
            <w:r w:rsidR="00761683">
              <w:rPr>
                <w:rFonts w:ascii="Calibri" w:eastAsia="Times New Roman" w:hAnsi="Calibri" w:cs="Times New Roman"/>
                <w:color w:val="595959"/>
              </w:rPr>
              <w:t>9 time</w:t>
            </w:r>
            <w:proofErr w:type="gramEnd"/>
            <w:r w:rsidR="00EC0682">
              <w:rPr>
                <w:rFonts w:ascii="Calibri" w:eastAsia="Times New Roman" w:hAnsi="Calibri" w:cs="Times New Roman"/>
                <w:color w:val="595959"/>
              </w:rPr>
              <w:t xml:space="preserve"> ranges </w:t>
            </w:r>
            <w:r w:rsidR="00761683">
              <w:rPr>
                <w:rFonts w:ascii="Calibri" w:eastAsia="Times New Roman" w:hAnsi="Calibri" w:cs="Times New Roman"/>
                <w:color w:val="595959"/>
              </w:rPr>
              <w:t xml:space="preserve">…which can vary </w:t>
            </w:r>
            <w:r w:rsidR="00EC0682">
              <w:rPr>
                <w:rFonts w:ascii="Calibri" w:eastAsia="Times New Roman" w:hAnsi="Calibri" w:cs="Times New Roman"/>
                <w:color w:val="595959"/>
              </w:rPr>
              <w:t>…</w:t>
            </w:r>
            <w:r w:rsidR="00761683">
              <w:rPr>
                <w:rFonts w:ascii="Calibri" w:eastAsia="Times New Roman" w:hAnsi="Calibri" w:cs="Times New Roman"/>
                <w:color w:val="595959"/>
              </w:rPr>
              <w:t xml:space="preserve">and be as small as 15 </w:t>
            </w:r>
            <w:proofErr w:type="spellStart"/>
            <w:r w:rsidR="00761683">
              <w:rPr>
                <w:rFonts w:ascii="Calibri" w:eastAsia="Times New Roman" w:hAnsi="Calibri" w:cs="Times New Roman"/>
                <w:color w:val="595959"/>
              </w:rPr>
              <w:t>minutes</w:t>
            </w:r>
            <w:proofErr w:type="spellEnd"/>
          </w:p>
          <w:p w14:paraId="303B78EB" w14:textId="77777777" w:rsidR="00761683" w:rsidRDefault="00761683" w:rsidP="00F83ABC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595959"/>
              </w:rPr>
            </w:pPr>
          </w:p>
          <w:p w14:paraId="76A56511" w14:textId="4DD74BB7" w:rsidR="00F83ABC" w:rsidRDefault="00761683" w:rsidP="00F83ABC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595959"/>
              </w:rPr>
            </w:pPr>
            <w:r w:rsidRPr="00761683">
              <w:rPr>
                <w:rFonts w:ascii="Calibri" w:eastAsia="Times New Roman" w:hAnsi="Calibri" w:cs="Times New Roman"/>
                <w:color w:val="595959"/>
                <w:u w:val="single"/>
              </w:rPr>
              <w:t>EG</w:t>
            </w:r>
            <w:r w:rsidR="00F83ABC" w:rsidRPr="00F83ABC">
              <w:rPr>
                <w:rFonts w:ascii="Calibri" w:eastAsia="Times New Roman" w:hAnsi="Calibri" w:cs="Times New Roman"/>
                <w:color w:val="595959"/>
              </w:rPr>
              <w:t xml:space="preserve"> - 7-</w:t>
            </w:r>
            <w:r>
              <w:rPr>
                <w:rFonts w:ascii="Calibri" w:eastAsia="Times New Roman" w:hAnsi="Calibri" w:cs="Times New Roman"/>
                <w:color w:val="595959"/>
              </w:rPr>
              <w:t>7.30</w:t>
            </w:r>
            <w:r w:rsidR="00F83ABC" w:rsidRPr="00F83ABC">
              <w:rPr>
                <w:rFonts w:ascii="Calibri" w:eastAsia="Times New Roman" w:hAnsi="Calibri" w:cs="Times New Roman"/>
                <w:color w:val="595959"/>
              </w:rPr>
              <w:t>, 8-8.15</w:t>
            </w:r>
            <w:r>
              <w:rPr>
                <w:rFonts w:ascii="Calibri" w:eastAsia="Times New Roman" w:hAnsi="Calibri" w:cs="Times New Roman"/>
                <w:color w:val="595959"/>
              </w:rPr>
              <w:t xml:space="preserve">, </w:t>
            </w:r>
            <w:r w:rsidR="00F83ABC" w:rsidRPr="00F83ABC">
              <w:rPr>
                <w:rFonts w:ascii="Calibri" w:eastAsia="Times New Roman" w:hAnsi="Calibri" w:cs="Times New Roman"/>
                <w:color w:val="595959"/>
              </w:rPr>
              <w:t xml:space="preserve">9-10 </w:t>
            </w:r>
            <w:r>
              <w:rPr>
                <w:rFonts w:ascii="Calibri" w:eastAsia="Times New Roman" w:hAnsi="Calibri" w:cs="Times New Roman"/>
                <w:color w:val="595959"/>
              </w:rPr>
              <w:t>am</w:t>
            </w:r>
          </w:p>
          <w:p w14:paraId="1C64EB59" w14:textId="77777777" w:rsidR="00761683" w:rsidRPr="00F83ABC" w:rsidRDefault="00761683" w:rsidP="00F83A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A07E7D" w14:textId="0B257D9A" w:rsidR="00F83ABC" w:rsidRPr="00F83ABC" w:rsidRDefault="00761683" w:rsidP="00F83A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683">
              <w:rPr>
                <w:rFonts w:ascii="Calibri" w:eastAsia="Times New Roman" w:hAnsi="Calibri" w:cs="Times New Roman"/>
                <w:color w:val="595959"/>
                <w:u w:val="single"/>
              </w:rPr>
              <w:t>Note</w:t>
            </w:r>
            <w:r>
              <w:rPr>
                <w:rFonts w:ascii="Calibri" w:eastAsia="Times New Roman" w:hAnsi="Calibri" w:cs="Times New Roman"/>
                <w:color w:val="595959"/>
              </w:rPr>
              <w:t xml:space="preserve"> </w:t>
            </w:r>
            <w:r w:rsidR="00EC0682">
              <w:rPr>
                <w:rFonts w:ascii="Calibri" w:eastAsia="Times New Roman" w:hAnsi="Calibri" w:cs="Times New Roman"/>
                <w:color w:val="595959"/>
              </w:rPr>
              <w:t xml:space="preserve">there will be 1 answer for each time </w:t>
            </w:r>
            <w:r w:rsidR="00EC0682">
              <w:rPr>
                <w:rFonts w:ascii="Calibri" w:eastAsia="Times New Roman" w:hAnsi="Calibri" w:cs="Times New Roman"/>
                <w:color w:val="595959"/>
              </w:rPr>
              <w:t>across the date range.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2136FD" w14:textId="5C7CE6CD" w:rsidR="00F83ABC" w:rsidRPr="00F83ABC" w:rsidRDefault="00F83ABC" w:rsidP="00F83A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ABC">
              <w:rPr>
                <w:noProof/>
              </w:rPr>
              <w:drawing>
                <wp:inline distT="0" distB="0" distL="0" distR="0" wp14:anchorId="4AF7D2BB" wp14:editId="675DC872">
                  <wp:extent cx="3600039" cy="1895475"/>
                  <wp:effectExtent l="0" t="0" r="635" b="0"/>
                  <wp:docPr id="4" name="Picture 4" descr="C:\Users\jds\AppData\Local\Microsoft\Windows\INetCache\Content.MSO\6C4E07F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ds\AppData\Local\Microsoft\Windows\INetCache\Content.MSO\6C4E07F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3291" cy="1907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A18" w:rsidRPr="00F83ABC" w14:paraId="04D476C3" w14:textId="77777777" w:rsidTr="00A75004"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0B187" w14:textId="3FEE0B1B" w:rsidR="00F83ABC" w:rsidRPr="00F83ABC" w:rsidRDefault="000D1A18" w:rsidP="00F83A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F9D35" w14:textId="5D4BF044" w:rsidR="000D1A18" w:rsidRPr="00F83ABC" w:rsidRDefault="000D1A18" w:rsidP="000D1A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595959"/>
                <w:sz w:val="24"/>
                <w:szCs w:val="24"/>
              </w:rPr>
              <w:t xml:space="preserve">Output </w:t>
            </w:r>
          </w:p>
          <w:p w14:paraId="0BE0946A" w14:textId="3405955D" w:rsidR="000D1A18" w:rsidRDefault="000D1A18" w:rsidP="00F83ABC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595959"/>
              </w:rPr>
            </w:pPr>
          </w:p>
          <w:p w14:paraId="2801D75D" w14:textId="31A7E2FD" w:rsidR="000D13F6" w:rsidRDefault="000D13F6" w:rsidP="00F83ABC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595959"/>
              </w:rPr>
            </w:pPr>
            <w:r>
              <w:rPr>
                <w:rFonts w:ascii="Calibri" w:eastAsia="Times New Roman" w:hAnsi="Calibri" w:cs="Times New Roman"/>
                <w:color w:val="595959"/>
              </w:rPr>
              <w:t>…please advise or discuss what you want. Options include:</w:t>
            </w:r>
          </w:p>
          <w:p w14:paraId="10BBE399" w14:textId="77777777" w:rsidR="000D13F6" w:rsidRDefault="000D13F6" w:rsidP="00F83ABC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595959"/>
              </w:rPr>
            </w:pPr>
          </w:p>
          <w:p w14:paraId="44A34CAF" w14:textId="77777777" w:rsidR="000D13F6" w:rsidRDefault="000D13F6" w:rsidP="00F83ABC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595959"/>
              </w:rPr>
            </w:pPr>
            <w:r>
              <w:rPr>
                <w:rFonts w:ascii="Calibri" w:eastAsia="Times New Roman" w:hAnsi="Calibri" w:cs="Times New Roman"/>
                <w:color w:val="595959"/>
              </w:rPr>
              <w:t>…raw data (so you can do your own mapping and analysis)</w:t>
            </w:r>
          </w:p>
          <w:p w14:paraId="4FE0DDA7" w14:textId="77777777" w:rsidR="000D13F6" w:rsidRDefault="000D13F6" w:rsidP="00F83ABC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595959"/>
              </w:rPr>
            </w:pPr>
          </w:p>
          <w:p w14:paraId="2CC74CE7" w14:textId="67C9FDD9" w:rsidR="00F83ABC" w:rsidRPr="00F83ABC" w:rsidRDefault="000D13F6" w:rsidP="00F83A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595959"/>
              </w:rPr>
              <w:t xml:space="preserve">…analysis </w:t>
            </w:r>
          </w:p>
          <w:p w14:paraId="74DE10FB" w14:textId="21856456" w:rsidR="00F83ABC" w:rsidRPr="00F83ABC" w:rsidRDefault="00F83ABC" w:rsidP="00F83A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9C0F3" w14:textId="3CA2CDFE" w:rsidR="000D13F6" w:rsidRDefault="000D13F6" w:rsidP="00F83ABC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30"/>
                <w:szCs w:val="30"/>
              </w:rPr>
            </w:pPr>
            <w:r>
              <w:rPr>
                <w:rFonts w:ascii="Calibri" w:eastAsia="Times New Roman" w:hAnsi="Calibri" w:cs="Times New Roman"/>
                <w:sz w:val="30"/>
                <w:szCs w:val="30"/>
              </w:rPr>
              <w:t>Raw data</w:t>
            </w:r>
          </w:p>
          <w:p w14:paraId="4BD21A7E" w14:textId="349E8506" w:rsidR="000D13F6" w:rsidRDefault="000D13F6" w:rsidP="00F83ABC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30"/>
                <w:szCs w:val="30"/>
              </w:rPr>
            </w:pPr>
            <w:r w:rsidRPr="00F83ABC">
              <w:rPr>
                <w:noProof/>
              </w:rPr>
              <w:drawing>
                <wp:inline distT="0" distB="0" distL="0" distR="0" wp14:anchorId="4061F957" wp14:editId="4B479F59">
                  <wp:extent cx="3632201" cy="371475"/>
                  <wp:effectExtent l="0" t="0" r="6350" b="9525"/>
                  <wp:docPr id="1" name="Picture 1" descr="C:\Users\jds\AppData\Local\Microsoft\Windows\INetCache\Content.MSO\C0C23A0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jds\AppData\Local\Microsoft\Windows\INetCache\Content.MSO\C0C23A0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8378" cy="407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D1875C" w14:textId="4CC56EBA" w:rsidR="000D13F6" w:rsidRDefault="000D13F6" w:rsidP="00F83ABC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30"/>
                <w:szCs w:val="30"/>
              </w:rPr>
            </w:pPr>
          </w:p>
          <w:p w14:paraId="4D35AD29" w14:textId="2DB80BF5" w:rsidR="000D13F6" w:rsidRDefault="000D13F6" w:rsidP="00F83ABC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30"/>
                <w:szCs w:val="30"/>
              </w:rPr>
            </w:pPr>
            <w:r>
              <w:rPr>
                <w:rFonts w:ascii="Calibri" w:eastAsia="Times New Roman" w:hAnsi="Calibri" w:cs="Times New Roman"/>
                <w:sz w:val="30"/>
                <w:szCs w:val="30"/>
              </w:rPr>
              <w:t>Analysis</w:t>
            </w:r>
          </w:p>
          <w:p w14:paraId="063E6FF0" w14:textId="451BEFF6" w:rsidR="00F83ABC" w:rsidRDefault="00F83ABC" w:rsidP="00F83ABC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30"/>
                <w:szCs w:val="30"/>
              </w:rPr>
            </w:pPr>
            <w:r w:rsidRPr="00F83ABC">
              <w:rPr>
                <w:noProof/>
              </w:rPr>
              <w:drawing>
                <wp:inline distT="0" distB="0" distL="0" distR="0" wp14:anchorId="0DEBBDE0" wp14:editId="6523CF1B">
                  <wp:extent cx="3667125" cy="2153047"/>
                  <wp:effectExtent l="0" t="0" r="0" b="0"/>
                  <wp:docPr id="2" name="Picture 2" descr="C:\Users\jds\AppData\Local\Microsoft\Windows\INetCache\Content.MSO\F14249A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jds\AppData\Local\Microsoft\Windows\INetCache\Content.MSO\F14249A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6474" cy="2170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58FC51" w14:textId="13171656" w:rsidR="00F83ABC" w:rsidRPr="00F83ABC" w:rsidRDefault="00F83ABC" w:rsidP="00F83A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DCC751" w14:textId="77777777" w:rsidR="00F83ABC" w:rsidRPr="00F83ABC" w:rsidRDefault="00F83ABC" w:rsidP="00F83ABC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83ABC">
        <w:rPr>
          <w:rFonts w:ascii="Calibri" w:eastAsia="Times New Roman" w:hAnsi="Calibri" w:cs="Segoe UI"/>
          <w:sz w:val="30"/>
          <w:szCs w:val="30"/>
        </w:rPr>
        <w:t> </w:t>
      </w:r>
    </w:p>
    <w:p w14:paraId="73CBDFB8" w14:textId="16B91AD3" w:rsidR="00D46EE7" w:rsidRPr="00F83ABC" w:rsidRDefault="00A75004" w:rsidP="00F83ABC"/>
    <w:sectPr w:rsidR="00D46EE7" w:rsidRPr="00F83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B37B8"/>
    <w:multiLevelType w:val="hybridMultilevel"/>
    <w:tmpl w:val="A1466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81F31"/>
    <w:multiLevelType w:val="hybridMultilevel"/>
    <w:tmpl w:val="7FC8A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96681"/>
    <w:multiLevelType w:val="hybridMultilevel"/>
    <w:tmpl w:val="1F042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BC"/>
    <w:rsid w:val="000216E4"/>
    <w:rsid w:val="000D13F6"/>
    <w:rsid w:val="000D1A18"/>
    <w:rsid w:val="001B0D48"/>
    <w:rsid w:val="002E3B21"/>
    <w:rsid w:val="00353503"/>
    <w:rsid w:val="00761683"/>
    <w:rsid w:val="00972C70"/>
    <w:rsid w:val="00A75004"/>
    <w:rsid w:val="00B70AF3"/>
    <w:rsid w:val="00B833C3"/>
    <w:rsid w:val="00C661F3"/>
    <w:rsid w:val="00D2261D"/>
    <w:rsid w:val="00E85A09"/>
    <w:rsid w:val="00EC0682"/>
    <w:rsid w:val="00F32BAC"/>
    <w:rsid w:val="00F8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646DB"/>
  <w15:chartTrackingRefBased/>
  <w15:docId w15:val="{BC0B5601-5F51-4924-83EC-71E1F335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3ABC"/>
    <w:rPr>
      <w:color w:val="0000FF"/>
      <w:u w:val="single"/>
    </w:rPr>
  </w:style>
  <w:style w:type="paragraph" w:customStyle="1" w:styleId="paragraph">
    <w:name w:val="paragraph"/>
    <w:basedOn w:val="Normal"/>
    <w:rsid w:val="00F83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83ABC"/>
  </w:style>
  <w:style w:type="character" w:customStyle="1" w:styleId="eop">
    <w:name w:val="eop"/>
    <w:basedOn w:val="DefaultParagraphFont"/>
    <w:rsid w:val="00F83ABC"/>
  </w:style>
  <w:style w:type="character" w:customStyle="1" w:styleId="contextualspellingandgrammarerror">
    <w:name w:val="contextualspellingandgrammarerror"/>
    <w:basedOn w:val="DefaultParagraphFont"/>
    <w:rsid w:val="00F83ABC"/>
  </w:style>
  <w:style w:type="character" w:customStyle="1" w:styleId="spellingerror">
    <w:name w:val="spellingerror"/>
    <w:basedOn w:val="DefaultParagraphFont"/>
    <w:rsid w:val="00F83ABC"/>
  </w:style>
  <w:style w:type="paragraph" w:styleId="ListParagraph">
    <w:name w:val="List Paragraph"/>
    <w:basedOn w:val="Normal"/>
    <w:uiPriority w:val="34"/>
    <w:qFormat/>
    <w:rsid w:val="002E3B21"/>
    <w:pPr>
      <w:ind w:left="720"/>
      <w:contextualSpacing/>
    </w:pPr>
  </w:style>
  <w:style w:type="table" w:styleId="TableGrid">
    <w:name w:val="Table Grid"/>
    <w:basedOn w:val="TableNormal"/>
    <w:uiPriority w:val="39"/>
    <w:rsid w:val="00A75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8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16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3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78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73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9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0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2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0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3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99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5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0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9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21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3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0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6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8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6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2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4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7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9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76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3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1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7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08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3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3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4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8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8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6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2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9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jds</dc:creator>
  <cp:keywords/>
  <dc:description/>
  <cp:lastModifiedBy>jds</cp:lastModifiedBy>
  <cp:revision>2</cp:revision>
  <dcterms:created xsi:type="dcterms:W3CDTF">2019-07-17T21:47:00Z</dcterms:created>
  <dcterms:modified xsi:type="dcterms:W3CDTF">2019-07-17T23:19:00Z</dcterms:modified>
</cp:coreProperties>
</file>